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517" w14:textId="77777777" w:rsidR="000C1FC1" w:rsidRPr="00B87D54" w:rsidRDefault="000C1FC1" w:rsidP="000C1FC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Réf : articles L133-1 à L133-10 du code de l’éducation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Tout </w:t>
      </w:r>
      <w:proofErr w:type="spellStart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enseignant·e</w:t>
      </w:r>
      <w:proofErr w:type="spellEnd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qui participerait à un mouvement de grève sans être préalablement déclaré gréviste encourrait une sanction disciplinaire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Tous les champs ci-dessous sont à renseigner obligatoirement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Fiche devant être réceptionnée par l’</w:t>
      </w:r>
      <w:proofErr w:type="spellStart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Inspecteur·trice</w:t>
      </w:r>
      <w:proofErr w:type="spellEnd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de circonscription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(à partir de votre adresse professionnelle)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au plus tard 48 heures avant la date déterminée par le préavis de grève</w:t>
      </w:r>
      <w:r w:rsidRPr="000C1FC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(délai comprenant un jour </w:t>
      </w:r>
      <w:proofErr w:type="gramStart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ouvré</w:t>
      </w:r>
      <w:proofErr w:type="gramEnd"/>
      <w:r w:rsidRPr="00B87D54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)</w:t>
      </w:r>
    </w:p>
    <w:p w14:paraId="19D22EE1" w14:textId="1CF98281" w:rsidR="00B87D54" w:rsidRDefault="000C1FC1" w:rsidP="00960884">
      <w:pPr>
        <w:tabs>
          <w:tab w:val="left" w:pos="8250"/>
        </w:tabs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Je soussigné(e) :</w:t>
      </w:r>
      <w:r w:rsidR="00960884">
        <w:rPr>
          <w:rFonts w:ascii="Arial" w:eastAsia="Times New Roman" w:hAnsi="Arial" w:cs="Arial"/>
          <w:lang w:eastAsia="fr-FR"/>
        </w:rPr>
        <w:tab/>
      </w:r>
    </w:p>
    <w:p w14:paraId="2F5D3A51" w14:textId="77777777"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 xml:space="preserve">Nom : </w:t>
      </w:r>
      <w:r>
        <w:rPr>
          <w:rFonts w:ascii="Arial" w:eastAsia="Times New Roman" w:hAnsi="Arial" w:cs="Arial"/>
          <w:lang w:eastAsia="fr-FR"/>
        </w:rPr>
        <w:t>………………………</w:t>
      </w:r>
      <w:r>
        <w:rPr>
          <w:rFonts w:ascii="Arial" w:eastAsia="Times New Roman" w:hAnsi="Arial" w:cs="Arial"/>
          <w:lang w:eastAsia="fr-FR"/>
        </w:rPr>
        <w:tab/>
      </w:r>
      <w:r w:rsidRPr="000C1FC1">
        <w:rPr>
          <w:rFonts w:ascii="Arial" w:eastAsia="Times New Roman" w:hAnsi="Arial" w:cs="Arial"/>
          <w:lang w:eastAsia="fr-FR"/>
        </w:rPr>
        <w:t xml:space="preserve">Prénom : </w:t>
      </w:r>
      <w:r>
        <w:rPr>
          <w:rFonts w:ascii="Arial" w:eastAsia="Times New Roman" w:hAnsi="Arial" w:cs="Arial"/>
          <w:lang w:eastAsia="fr-FR"/>
        </w:rPr>
        <w:t>…………………………</w:t>
      </w:r>
    </w:p>
    <w:p w14:paraId="26930154" w14:textId="77777777"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 xml:space="preserve">Nom de jeune fille : </w:t>
      </w:r>
      <w:r>
        <w:rPr>
          <w:rFonts w:ascii="Arial" w:eastAsia="Times New Roman" w:hAnsi="Arial" w:cs="Arial"/>
          <w:lang w:eastAsia="fr-FR"/>
        </w:rPr>
        <w:t>…………………………</w:t>
      </w:r>
    </w:p>
    <w:p w14:paraId="70A6CD6D" w14:textId="77777777"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Lieu (école) d’exercice des fonctions d’enseignement le jour de la grève :</w:t>
      </w:r>
      <w:r>
        <w:rPr>
          <w:rFonts w:ascii="Arial" w:eastAsia="Times New Roman" w:hAnsi="Arial" w:cs="Arial"/>
          <w:lang w:eastAsia="fr-FR"/>
        </w:rPr>
        <w:br/>
      </w: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0C1FC1" w14:paraId="5A93624A" w14:textId="77777777" w:rsidTr="000C1FC1">
        <w:trPr>
          <w:trHeight w:val="680"/>
        </w:trPr>
        <w:tc>
          <w:tcPr>
            <w:tcW w:w="9056" w:type="dxa"/>
            <w:vAlign w:val="center"/>
          </w:tcPr>
          <w:p w14:paraId="4A23CD9A" w14:textId="77777777" w:rsidR="000C1FC1" w:rsidRDefault="000C1FC1" w:rsidP="000C1F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Commune :</w:t>
            </w:r>
            <w:r w:rsidR="00B87D54">
              <w:rPr>
                <w:rFonts w:ascii="Arial" w:eastAsia="Times New Roman" w:hAnsi="Arial" w:cs="Arial"/>
                <w:lang w:eastAsia="fr-FR"/>
              </w:rPr>
              <w:t xml:space="preserve"> …………………………</w:t>
            </w:r>
          </w:p>
        </w:tc>
      </w:tr>
      <w:tr w:rsidR="000C1FC1" w14:paraId="0AE8D441" w14:textId="77777777" w:rsidTr="000C1FC1">
        <w:trPr>
          <w:trHeight w:hRule="exact" w:val="680"/>
        </w:trPr>
        <w:tc>
          <w:tcPr>
            <w:tcW w:w="9056" w:type="dxa"/>
            <w:vAlign w:val="center"/>
          </w:tcPr>
          <w:p w14:paraId="632E8673" w14:textId="77777777" w:rsidR="000C1FC1" w:rsidRDefault="00B87D54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Circonscription</w:t>
            </w:r>
            <w:r w:rsidR="000C1FC1">
              <w:rPr>
                <w:rFonts w:ascii="Arial" w:eastAsia="Times New Roman" w:hAnsi="Arial" w:cs="Arial"/>
                <w:lang w:eastAsia="fr-FR"/>
              </w:rPr>
              <w:t> :</w:t>
            </w:r>
            <w:r w:rsidRPr="000C1F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14:paraId="68F39DA7" w14:textId="77777777" w:rsidTr="000C1FC1">
        <w:trPr>
          <w:trHeight w:hRule="exact" w:val="680"/>
        </w:trPr>
        <w:tc>
          <w:tcPr>
            <w:tcW w:w="9056" w:type="dxa"/>
            <w:vAlign w:val="center"/>
          </w:tcPr>
          <w:p w14:paraId="2123795D" w14:textId="77777777" w:rsidR="000C1FC1" w:rsidRDefault="000C1FC1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Dénomination précise de l’école :</w:t>
            </w:r>
            <w:r w:rsidR="00B87D54">
              <w:rPr>
                <w:rFonts w:ascii="Arial" w:eastAsia="Times New Roman" w:hAnsi="Arial" w:cs="Arial"/>
                <w:lang w:eastAsia="fr-FR"/>
              </w:rPr>
              <w:t xml:space="preserve"> …………………………</w:t>
            </w:r>
          </w:p>
        </w:tc>
      </w:tr>
      <w:tr w:rsidR="000C1FC1" w14:paraId="014B589C" w14:textId="77777777" w:rsidTr="000C1FC1">
        <w:trPr>
          <w:trHeight w:hRule="exact" w:val="680"/>
        </w:trPr>
        <w:tc>
          <w:tcPr>
            <w:tcW w:w="9056" w:type="dxa"/>
            <w:vAlign w:val="center"/>
          </w:tcPr>
          <w:p w14:paraId="64F40AB3" w14:textId="77777777" w:rsidR="000C1FC1" w:rsidRDefault="000C1FC1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Numéro d’immatriculation de l’école (RNE) :</w:t>
            </w:r>
            <w:r w:rsidR="00B87D54" w:rsidRPr="000C1F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14:paraId="209324F8" w14:textId="77777777" w:rsidTr="000C1FC1">
        <w:trPr>
          <w:trHeight w:hRule="exact" w:val="680"/>
        </w:trPr>
        <w:tc>
          <w:tcPr>
            <w:tcW w:w="9056" w:type="dxa"/>
            <w:vAlign w:val="center"/>
          </w:tcPr>
          <w:p w14:paraId="42931B82" w14:textId="77777777" w:rsidR="000C1FC1" w:rsidRDefault="000C1FC1" w:rsidP="00B87D5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Nature de l’école (maternelle ou élémentaire) :</w:t>
            </w:r>
            <w:r w:rsidR="00B87D54" w:rsidRPr="000C1F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  <w:tr w:rsidR="000C1FC1" w14:paraId="02E643A4" w14:textId="77777777" w:rsidTr="00B87D54">
        <w:trPr>
          <w:trHeight w:hRule="exact" w:val="1077"/>
        </w:trPr>
        <w:tc>
          <w:tcPr>
            <w:tcW w:w="9056" w:type="dxa"/>
            <w:vAlign w:val="center"/>
          </w:tcPr>
          <w:p w14:paraId="47FDFBC2" w14:textId="77777777" w:rsidR="000C1FC1" w:rsidRPr="000C1FC1" w:rsidRDefault="000C1FC1" w:rsidP="000C1F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Indiquez si vous êtes</w:t>
            </w:r>
            <w:r w:rsidR="00B87D54">
              <w:rPr>
                <w:rFonts w:ascii="Arial" w:eastAsia="Times New Roman" w:hAnsi="Arial" w:cs="Arial"/>
                <w:lang w:eastAsia="fr-FR"/>
              </w:rPr>
              <w:t> :</w:t>
            </w:r>
          </w:p>
          <w:p w14:paraId="75B02E1F" w14:textId="77777777" w:rsidR="000C1FC1" w:rsidRDefault="000C1FC1" w:rsidP="000C1FC1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0C1FC1">
              <w:rPr>
                <w:rFonts w:ascii="Arial" w:eastAsia="Times New Roman" w:hAnsi="Arial" w:cs="Arial"/>
                <w:lang w:eastAsia="fr-FR"/>
              </w:rPr>
              <w:t>Personnel BD                     Nom de l’enseignant remplacé</w:t>
            </w:r>
            <w:r w:rsidR="00B87D54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87D54" w:rsidRPr="000C1FC1">
              <w:rPr>
                <w:rFonts w:ascii="Arial" w:eastAsia="Times New Roman" w:hAnsi="Arial" w:cs="Arial"/>
                <w:lang w:eastAsia="fr-FR"/>
              </w:rPr>
              <w:t xml:space="preserve">: </w:t>
            </w:r>
            <w:r w:rsidR="00B87D54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</w:p>
        </w:tc>
      </w:tr>
    </w:tbl>
    <w:p w14:paraId="56BD9F1A" w14:textId="77777777"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14:paraId="438D8EF3" w14:textId="77777777" w:rsid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Déclare :</w:t>
      </w:r>
    </w:p>
    <w:p w14:paraId="28B1DD57" w14:textId="77777777" w:rsidR="00B87D54" w:rsidRPr="000C1FC1" w:rsidRDefault="00B87D54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14:paraId="4A851D02" w14:textId="77777777" w:rsidR="000C1FC1" w:rsidRPr="000C1FC1" w:rsidRDefault="000C1FC1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>Avoir l’intention de faire grève le</w:t>
      </w:r>
      <w:r>
        <w:rPr>
          <w:rFonts w:ascii="Arial" w:eastAsia="Times New Roman" w:hAnsi="Arial" w:cs="Arial"/>
          <w:lang w:eastAsia="fr-FR"/>
        </w:rPr>
        <w:t xml:space="preserve"> ……………………… </w:t>
      </w:r>
      <w:r w:rsidRPr="000C1FC1">
        <w:rPr>
          <w:rFonts w:ascii="Arial" w:eastAsia="Times New Roman" w:hAnsi="Arial" w:cs="Arial"/>
          <w:lang w:eastAsia="fr-FR"/>
        </w:rPr>
        <w:t>à partir de .......... heures ..........</w:t>
      </w:r>
    </w:p>
    <w:p w14:paraId="6FB6BDB9" w14:textId="77777777" w:rsidR="00B87D54" w:rsidRDefault="00B87D54" w:rsidP="000C1FC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14:paraId="509966E8" w14:textId="77777777" w:rsidR="000C1FC1" w:rsidRPr="000C1FC1" w:rsidRDefault="000C1FC1" w:rsidP="00B87D54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fr-FR"/>
        </w:rPr>
      </w:pPr>
      <w:r w:rsidRPr="000C1FC1">
        <w:rPr>
          <w:rFonts w:ascii="Arial" w:eastAsia="Times New Roman" w:hAnsi="Arial" w:cs="Arial"/>
          <w:lang w:eastAsia="fr-FR"/>
        </w:rPr>
        <w:t xml:space="preserve">À </w:t>
      </w:r>
      <w:proofErr w:type="gramStart"/>
      <w:r w:rsidRPr="000C1FC1">
        <w:rPr>
          <w:rFonts w:ascii="Arial" w:eastAsia="Times New Roman" w:hAnsi="Arial" w:cs="Arial"/>
          <w:lang w:eastAsia="fr-FR"/>
        </w:rPr>
        <w:t>........................................... ,</w:t>
      </w:r>
      <w:proofErr w:type="gramEnd"/>
      <w:r w:rsidRPr="000C1FC1">
        <w:rPr>
          <w:rFonts w:ascii="Arial" w:eastAsia="Times New Roman" w:hAnsi="Arial" w:cs="Arial"/>
          <w:lang w:eastAsia="fr-FR"/>
        </w:rPr>
        <w:t xml:space="preserve"> le ..........................................</w:t>
      </w:r>
    </w:p>
    <w:p w14:paraId="280DA022" w14:textId="77777777" w:rsidR="00862DFF" w:rsidRPr="000C1FC1" w:rsidRDefault="00862DFF">
      <w:pPr>
        <w:rPr>
          <w:rFonts w:ascii="Arial" w:hAnsi="Arial" w:cs="Arial"/>
        </w:rPr>
      </w:pPr>
    </w:p>
    <w:sectPr w:rsidR="00862DFF" w:rsidRPr="000C1FC1" w:rsidSect="00D6291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D369" w14:textId="77777777" w:rsidR="005B4312" w:rsidRDefault="005B4312" w:rsidP="000C1FC1">
      <w:r>
        <w:separator/>
      </w:r>
    </w:p>
  </w:endnote>
  <w:endnote w:type="continuationSeparator" w:id="0">
    <w:p w14:paraId="0DA40B2E" w14:textId="77777777" w:rsidR="005B4312" w:rsidRDefault="005B4312" w:rsidP="000C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AFF6" w14:textId="77777777" w:rsidR="005B4312" w:rsidRDefault="005B4312" w:rsidP="000C1FC1">
      <w:r>
        <w:separator/>
      </w:r>
    </w:p>
  </w:footnote>
  <w:footnote w:type="continuationSeparator" w:id="0">
    <w:p w14:paraId="1DF4BCC8" w14:textId="77777777" w:rsidR="005B4312" w:rsidRDefault="005B4312" w:rsidP="000C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FBD2" w14:textId="77777777" w:rsidR="000C1FC1" w:rsidRPr="000C1FC1" w:rsidRDefault="000C1FC1" w:rsidP="000C1FC1">
    <w:pPr>
      <w:spacing w:before="100" w:beforeAutospacing="1" w:after="100" w:afterAutospacing="1"/>
      <w:jc w:val="center"/>
      <w:outlineLvl w:val="0"/>
      <w:rPr>
        <w:rFonts w:ascii="Impact" w:eastAsia="Times New Roman" w:hAnsi="Impact" w:cs="Times New Roman"/>
        <w:bCs/>
        <w:kern w:val="36"/>
        <w:sz w:val="48"/>
        <w:szCs w:val="48"/>
        <w:lang w:eastAsia="fr-FR"/>
      </w:rPr>
    </w:pPr>
    <w:r w:rsidRPr="000C1FC1">
      <w:rPr>
        <w:rFonts w:ascii="Impact" w:eastAsia="Times New Roman" w:hAnsi="Impact" w:cs="Times New Roman"/>
        <w:bCs/>
        <w:color w:val="C23D31"/>
        <w:kern w:val="36"/>
        <w:sz w:val="48"/>
        <w:szCs w:val="48"/>
        <w:lang w:eastAsia="fr-FR"/>
      </w:rPr>
      <w:t>Déclaration individuelle d’intention de participation à un mouvement de grève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C1"/>
    <w:rsid w:val="00035D8D"/>
    <w:rsid w:val="000C1FC1"/>
    <w:rsid w:val="005B4312"/>
    <w:rsid w:val="00862DFF"/>
    <w:rsid w:val="00932744"/>
    <w:rsid w:val="00960884"/>
    <w:rsid w:val="00B87D54"/>
    <w:rsid w:val="00D6291F"/>
    <w:rsid w:val="00E07D18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5FFA"/>
  <w15:chartTrackingRefBased/>
  <w15:docId w15:val="{46FC2237-759A-2B4B-ACB9-A83B1C21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1F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F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1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0C1FC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C1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FC1"/>
  </w:style>
  <w:style w:type="paragraph" w:styleId="Pieddepage">
    <w:name w:val="footer"/>
    <w:basedOn w:val="Normal"/>
    <w:link w:val="PieddepageCar"/>
    <w:uiPriority w:val="99"/>
    <w:unhideWhenUsed/>
    <w:rsid w:val="000C1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FC1"/>
  </w:style>
  <w:style w:type="table" w:styleId="Grilledutableau">
    <w:name w:val="Table Grid"/>
    <w:basedOn w:val="TableauNormal"/>
    <w:uiPriority w:val="39"/>
    <w:rsid w:val="000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CGTEduc'action 93</cp:lastModifiedBy>
  <cp:revision>2</cp:revision>
  <cp:lastPrinted>2021-09-30T13:32:00Z</cp:lastPrinted>
  <dcterms:created xsi:type="dcterms:W3CDTF">2021-10-02T10:01:00Z</dcterms:created>
  <dcterms:modified xsi:type="dcterms:W3CDTF">2021-10-02T10:01:00Z</dcterms:modified>
</cp:coreProperties>
</file>